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436EB3">
        <w:rPr>
          <w:rFonts w:ascii="Courier New" w:hAnsi="Courier New" w:cs="Courier New"/>
          <w:b/>
          <w:color w:val="000000"/>
          <w:sz w:val="22"/>
          <w:szCs w:val="22"/>
          <w:u w:val="single"/>
        </w:rPr>
        <w:t>Allegato A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  <w:u w:val="single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Egr.Sig. </w:t>
      </w: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DIRIGENTE SCOLASTICO</w:t>
      </w: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IPSSEOA “U. Di Pasca”</w:t>
      </w:r>
    </w:p>
    <w:p w:rsidR="00173986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Via Anzio,, 4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ind w:left="4248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85100 POTENZA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right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 xml:space="preserve">OGGETTO: </w:t>
      </w:r>
      <w:r w:rsidRPr="00AA5FE1">
        <w:rPr>
          <w:rFonts w:ascii="Courier New" w:hAnsi="Courier New" w:cs="Courier New"/>
          <w:sz w:val="22"/>
          <w:szCs w:val="22"/>
        </w:rPr>
        <w:t>Avviso pubblico per l’individuazione di soggetti erogatori di formazione per il progetto CLIL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color w:val="000000"/>
          <w:sz w:val="22"/>
          <w:szCs w:val="22"/>
        </w:rPr>
        <w:t>Domanda di partecipazione.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AA5FE1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173986" w:rsidRPr="00A657D0" w:rsidRDefault="00173986" w:rsidP="00173986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ENTE/UNIVERSITA’/ASSOCIAZIONE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ENTE</w:t>
      </w:r>
      <w:r>
        <w:rPr>
          <w:rFonts w:ascii="Courier New" w:hAnsi="Courier New" w:cs="Courier New"/>
          <w:sz w:val="22"/>
          <w:szCs w:val="22"/>
        </w:rPr>
        <w:t xml:space="preserve"> DI FORMAZIONE 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VIA _____________________________________</w:t>
      </w:r>
      <w:r>
        <w:rPr>
          <w:rFonts w:ascii="Courier New" w:hAnsi="Courier New" w:cs="Courier New"/>
          <w:sz w:val="22"/>
          <w:szCs w:val="22"/>
        </w:rPr>
        <w:t xml:space="preserve">__________, n. </w:t>
      </w:r>
      <w:r w:rsidRPr="00436EB3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 xml:space="preserve">, </w:t>
      </w:r>
      <w:r w:rsidRPr="00436EB3">
        <w:rPr>
          <w:rFonts w:ascii="Courier New" w:hAnsi="Courier New" w:cs="Courier New"/>
          <w:sz w:val="22"/>
          <w:szCs w:val="22"/>
        </w:rPr>
        <w:t xml:space="preserve">CAP_______   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CITTA’_________________________________________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436EB3">
        <w:rPr>
          <w:rFonts w:ascii="Courier New" w:hAnsi="Courier New" w:cs="Courier New"/>
          <w:sz w:val="22"/>
          <w:szCs w:val="22"/>
        </w:rPr>
        <w:t xml:space="preserve"> PROV. 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TEL</w:t>
      </w:r>
      <w:r>
        <w:rPr>
          <w:rFonts w:ascii="Courier New" w:hAnsi="Courier New" w:cs="Courier New"/>
          <w:sz w:val="22"/>
          <w:szCs w:val="22"/>
        </w:rPr>
        <w:t>.</w:t>
      </w:r>
      <w:r w:rsidRPr="00436EB3">
        <w:rPr>
          <w:rFonts w:ascii="Courier New" w:hAnsi="Courier New" w:cs="Courier New"/>
          <w:sz w:val="22"/>
          <w:szCs w:val="22"/>
        </w:rPr>
        <w:t xml:space="preserve"> ___________________________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 xml:space="preserve">E-MAIL </w:t>
      </w:r>
      <w:r>
        <w:rPr>
          <w:rFonts w:ascii="Courier New" w:hAnsi="Courier New" w:cs="Courier New"/>
          <w:sz w:val="22"/>
          <w:szCs w:val="22"/>
        </w:rPr>
        <w:t>____</w:t>
      </w:r>
      <w:r w:rsidRPr="00436EB3">
        <w:rPr>
          <w:rFonts w:ascii="Courier New" w:hAnsi="Courier New" w:cs="Courier New"/>
          <w:sz w:val="22"/>
          <w:szCs w:val="22"/>
        </w:rPr>
        <w:t>_____________________________</w:t>
      </w:r>
    </w:p>
    <w:p w:rsidR="00173986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CODICE FISCALE</w:t>
      </w: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</w:t>
      </w:r>
    </w:p>
    <w:p w:rsidR="00173986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PARTITA IVA</w:t>
      </w:r>
      <w:r>
        <w:rPr>
          <w:rFonts w:ascii="Courier New" w:hAnsi="Courier New" w:cs="Courier New"/>
          <w:sz w:val="22"/>
          <w:szCs w:val="22"/>
        </w:rPr>
        <w:t xml:space="preserve"> ______________________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</w:t>
      </w:r>
    </w:p>
    <w:p w:rsidR="00173986" w:rsidRDefault="00173986" w:rsidP="00173986">
      <w:pPr>
        <w:rPr>
          <w:rFonts w:ascii="Courier New" w:hAnsi="Courier New" w:cs="Courier New"/>
          <w:sz w:val="22"/>
          <w:szCs w:val="22"/>
        </w:rPr>
      </w:pPr>
    </w:p>
    <w:p w:rsidR="00173986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_________________________________________________________________________ </w:t>
      </w:r>
    </w:p>
    <w:p w:rsidR="00173986" w:rsidRPr="00AA5FE1" w:rsidRDefault="00173986" w:rsidP="00173986">
      <w:pPr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C</w:t>
      </w:r>
      <w:r>
        <w:rPr>
          <w:rFonts w:ascii="Courier New" w:hAnsi="Courier New" w:cs="Courier New"/>
          <w:sz w:val="22"/>
          <w:szCs w:val="22"/>
        </w:rPr>
        <w:t>ATEGORIA DI APPARTENENZA</w:t>
      </w:r>
      <w:r w:rsidRPr="00436EB3">
        <w:rPr>
          <w:rFonts w:ascii="Courier New" w:hAnsi="Courier New" w:cs="Courier New"/>
          <w:sz w:val="22"/>
          <w:szCs w:val="22"/>
        </w:rPr>
        <w:t>: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173986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Azienda/Associazione imprenditoriale o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>sindacale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__________________________________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Istituto</w:t>
      </w:r>
      <w:r>
        <w:rPr>
          <w:rFonts w:ascii="Courier New" w:hAnsi="Courier New" w:cs="Courier New"/>
          <w:sz w:val="22"/>
          <w:szCs w:val="22"/>
        </w:rPr>
        <w:t xml:space="preserve"> scolastico, di formazione/ricerca ______________________________________________________________________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Ente</w:t>
      </w:r>
      <w:r>
        <w:rPr>
          <w:rFonts w:ascii="Courier New" w:hAnsi="Courier New" w:cs="Courier New"/>
          <w:sz w:val="22"/>
          <w:szCs w:val="22"/>
        </w:rPr>
        <w:t xml:space="preserve"> pubblico ________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U</w:t>
      </w:r>
      <w:r>
        <w:rPr>
          <w:rFonts w:ascii="Courier New" w:hAnsi="Courier New" w:cs="Courier New"/>
          <w:sz w:val="22"/>
          <w:szCs w:val="22"/>
        </w:rPr>
        <w:t>niversità 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__________________________________________________________</w:t>
      </w:r>
    </w:p>
    <w:p w:rsidR="00173986" w:rsidRPr="00436EB3" w:rsidRDefault="00173986" w:rsidP="00173986">
      <w:pPr>
        <w:numPr>
          <w:ilvl w:val="0"/>
          <w:numId w:val="1"/>
        </w:numPr>
        <w:jc w:val="both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Altro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:rsidR="00173986" w:rsidRDefault="00173986" w:rsidP="00173986">
      <w:pPr>
        <w:pBdr>
          <w:bottom w:val="single" w:sz="12" w:space="1" w:color="auto"/>
        </w:pBdr>
        <w:rPr>
          <w:rFonts w:ascii="Courier New" w:hAnsi="Courier New" w:cs="Courier New"/>
          <w:sz w:val="22"/>
          <w:szCs w:val="22"/>
        </w:rPr>
      </w:pPr>
    </w:p>
    <w:p w:rsidR="00173986" w:rsidRPr="00276F8C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jc w:val="center"/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RAPPRESENTANTE LEGALE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NOME _____________________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436EB3">
        <w:rPr>
          <w:rFonts w:ascii="Courier New" w:hAnsi="Courier New" w:cs="Courier New"/>
          <w:sz w:val="22"/>
          <w:szCs w:val="22"/>
        </w:rPr>
        <w:t>COGNOME</w:t>
      </w:r>
      <w:r>
        <w:rPr>
          <w:rFonts w:ascii="Courier New" w:hAnsi="Courier New" w:cs="Courier New"/>
          <w:sz w:val="22"/>
          <w:szCs w:val="22"/>
        </w:rPr>
        <w:t xml:space="preserve"> _______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 xml:space="preserve">QUALIFICA </w:t>
      </w:r>
      <w:r>
        <w:rPr>
          <w:rFonts w:ascii="Courier New" w:hAnsi="Courier New" w:cs="Courier New"/>
          <w:sz w:val="22"/>
          <w:szCs w:val="22"/>
        </w:rPr>
        <w:t>______</w:t>
      </w:r>
      <w:r w:rsidRPr="00436EB3">
        <w:rPr>
          <w:rFonts w:ascii="Courier New" w:hAnsi="Courier New" w:cs="Courier New"/>
          <w:sz w:val="22"/>
          <w:szCs w:val="22"/>
        </w:rPr>
        <w:t>_________________________________________________________</w:t>
      </w:r>
    </w:p>
    <w:p w:rsidR="00173986" w:rsidRPr="00436EB3" w:rsidRDefault="00173986" w:rsidP="00173986">
      <w:pPr>
        <w:rPr>
          <w:rFonts w:ascii="Courier New" w:hAnsi="Courier New" w:cs="Courier New"/>
          <w:sz w:val="22"/>
          <w:szCs w:val="22"/>
        </w:rPr>
      </w:pPr>
      <w:r w:rsidRPr="00436EB3">
        <w:rPr>
          <w:rFonts w:ascii="Courier New" w:hAnsi="Courier New" w:cs="Courier New"/>
          <w:sz w:val="22"/>
          <w:szCs w:val="22"/>
        </w:rPr>
        <w:t>NATO A ________________________________</w:t>
      </w:r>
      <w:r>
        <w:rPr>
          <w:rFonts w:ascii="Courier New" w:hAnsi="Courier New" w:cs="Courier New"/>
          <w:sz w:val="22"/>
          <w:szCs w:val="22"/>
        </w:rPr>
        <w:t xml:space="preserve"> (PROV. ____)</w:t>
      </w:r>
      <w:r w:rsidRPr="00436EB3">
        <w:rPr>
          <w:rFonts w:ascii="Courier New" w:hAnsi="Courier New" w:cs="Courier New"/>
          <w:sz w:val="22"/>
          <w:szCs w:val="22"/>
        </w:rPr>
        <w:t xml:space="preserve"> IL</w:t>
      </w:r>
      <w:r>
        <w:rPr>
          <w:rFonts w:ascii="Courier New" w:hAnsi="Courier New" w:cs="Courier New"/>
          <w:sz w:val="22"/>
          <w:szCs w:val="22"/>
        </w:rPr>
        <w:t xml:space="preserve"> _</w:t>
      </w:r>
      <w:r w:rsidRPr="00436EB3">
        <w:rPr>
          <w:rFonts w:ascii="Courier New" w:hAnsi="Courier New" w:cs="Courier New"/>
          <w:sz w:val="22"/>
          <w:szCs w:val="22"/>
        </w:rPr>
        <w:t>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RESIDENTE _______________________________________________________________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V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IA/PIAZZA </w:t>
      </w:r>
      <w:r>
        <w:rPr>
          <w:rFonts w:ascii="Courier New" w:hAnsi="Courier New" w:cs="Courier New"/>
          <w:color w:val="000000"/>
          <w:sz w:val="22"/>
          <w:szCs w:val="22"/>
        </w:rPr>
        <w:t>_______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_______________________________________________________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CODICE FISCA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LE __________________________________________________________ 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TELEFONO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____________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CELL. 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_______________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E. MAIL 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________________</w:t>
      </w:r>
      <w:r>
        <w:rPr>
          <w:rFonts w:ascii="Courier New" w:hAnsi="Courier New" w:cs="Courier New"/>
          <w:color w:val="000000"/>
          <w:sz w:val="22"/>
          <w:szCs w:val="22"/>
        </w:rPr>
        <w:t>_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____ </w:t>
      </w:r>
    </w:p>
    <w:p w:rsidR="00173986" w:rsidRDefault="00173986" w:rsidP="0017398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>SOGGETTO SINGOLO (ART. 3, LETTERA e), DELL’AVVISO)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COGNOME ______________________________ NOME ____________________________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NATO A ____________________________________________ IL ____/____/_______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RESIDENTE A _______________________________________________ (PROV. _____)</w:t>
      </w:r>
    </w:p>
    <w:p w:rsidR="00173986" w:rsidRPr="006572A0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IN VIA/PIAZZA __________________________________________________ N. 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CODICE FISCALE ____________________ PARTITA IVA 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TELEFONO __________________________ CELLULLARE __________________________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E MAIL __________________________________________________________________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CCNL APPLICATO __________________________________________________________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CATEGORIA DI APPARTENENZA: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ISTITUTO SCOLASTICO/FORMAZIONE/RICERCA __________________________________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□ PUBBLICO     □ PARITARIO     □ PRIVATO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6572A0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6405F8" w:rsidRDefault="00173986" w:rsidP="0017398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lastRenderedPageBreak/>
        <w:t>CHIEDE</w:t>
      </w:r>
    </w:p>
    <w:p w:rsidR="00173986" w:rsidRDefault="00173986" w:rsidP="00173986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di partecipare alla selezione di  </w:t>
      </w:r>
      <w:r>
        <w:rPr>
          <w:rFonts w:ascii="Courier New" w:hAnsi="Courier New" w:cs="Courier New"/>
          <w:color w:val="000000"/>
          <w:sz w:val="22"/>
          <w:szCs w:val="22"/>
        </w:rPr>
        <w:t>s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oggetti  pubblici o privati  </w:t>
      </w:r>
      <w:r>
        <w:rPr>
          <w:rFonts w:ascii="Courier New" w:hAnsi="Courier New" w:cs="Courier New"/>
          <w:color w:val="000000"/>
          <w:sz w:val="22"/>
          <w:szCs w:val="22"/>
        </w:rPr>
        <w:t>cui affidare  la progettazione e la realizzazione di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un 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cors</w:t>
      </w:r>
      <w:r>
        <w:rPr>
          <w:rFonts w:ascii="Courier New" w:hAnsi="Courier New" w:cs="Courier New"/>
          <w:color w:val="000000"/>
          <w:sz w:val="22"/>
          <w:szCs w:val="22"/>
        </w:rPr>
        <w:t>o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linguistico – comunicativ</w:t>
      </w:r>
      <w:r>
        <w:rPr>
          <w:rFonts w:ascii="Courier New" w:hAnsi="Courier New" w:cs="Courier New"/>
          <w:color w:val="000000"/>
          <w:sz w:val="22"/>
          <w:szCs w:val="22"/>
        </w:rPr>
        <w:t>o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CLIL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in lingua inglese, </w:t>
      </w:r>
      <w:r>
        <w:rPr>
          <w:rFonts w:ascii="Courier New" w:hAnsi="Courier New" w:cs="Courier New"/>
          <w:sz w:val="22"/>
          <w:szCs w:val="22"/>
        </w:rPr>
        <w:t>organizzato in due</w:t>
      </w:r>
      <w:r w:rsidRPr="00E6213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“moduli brevi”, da realizzare uno </w:t>
      </w:r>
      <w:r>
        <w:rPr>
          <w:rFonts w:ascii="Courier New" w:hAnsi="Courier New" w:cs="Courier New"/>
          <w:bCs/>
          <w:sz w:val="22"/>
          <w:szCs w:val="22"/>
        </w:rPr>
        <w:t>presso il LSU “T. Stigliani” di MATERA e l’altro presso l’IIS “L. Da Vinci” di POTENZA. (D.D. n. 1225/2017).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A tal fine, consapevole della responsabilità penale e della decadenza da eventuali benefici acquisiti nel caso di dichiarazioni mendaci: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t>DICHIARA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i non essere destinatario di provvedimenti che riguardano l’applicazione di misure di prevenzione, di decisioni civili e di provvedimenti amministrativi iscritti nel casellario giudiziale;</w:t>
      </w: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i non essere sottoposto a procedimenti penali pendenti;</w:t>
      </w: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d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i prestare consenso al trattamento dei dati personali</w:t>
      </w:r>
      <w:r>
        <w:rPr>
          <w:rFonts w:ascii="Courier New" w:hAnsi="Courier New" w:cs="Courier New"/>
          <w:color w:val="000000"/>
          <w:sz w:val="22"/>
          <w:szCs w:val="22"/>
        </w:rPr>
        <w:t>,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ai sensi del D. Lgs. 196/2003;</w:t>
      </w:r>
    </w:p>
    <w:p w:rsidR="00173986" w:rsidRDefault="00173986" w:rsidP="00173986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 w:val="0"/>
        <w:ind w:left="0" w:firstLine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di essere informato che i dati personali raccolti saranno trattati, anche con strumenti informatici, esclusivamente nell’ambito del procedimento per il quale la presente dichiarazione viene resa.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t>SI IMPEGNA</w:t>
      </w:r>
    </w:p>
    <w:p w:rsidR="00173986" w:rsidRDefault="00173986" w:rsidP="00173986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a svolgere, fin dall’assegnazione dell’incarico, i compiti e le funzioni previste nel</w:t>
      </w:r>
      <w:r>
        <w:rPr>
          <w:rFonts w:ascii="Courier New" w:hAnsi="Courier New" w:cs="Courier New"/>
          <w:color w:val="000000"/>
          <w:sz w:val="22"/>
          <w:szCs w:val="22"/>
        </w:rPr>
        <w:t>l’avviso pubblico, consapevole che le sedi dei corsi saranno ubicate a MATERA e POTENZA</w:t>
      </w:r>
      <w:r w:rsidRPr="00436EB3">
        <w:rPr>
          <w:rFonts w:ascii="Courier New" w:hAnsi="Courier New" w:cs="Courier New"/>
          <w:color w:val="000000"/>
          <w:sz w:val="22"/>
          <w:szCs w:val="22"/>
        </w:rPr>
        <w:t>;</w:t>
      </w:r>
    </w:p>
    <w:p w:rsidR="00173986" w:rsidRDefault="00173986" w:rsidP="00173986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a collaborare con il Dirigente Scolastico dell’unica scuola polo regionale e con l’U.S.R. per </w:t>
      </w:r>
      <w:smartTag w:uri="urn:schemas-microsoft-com:office:smarttags" w:element="PersonName">
        <w:smartTagPr>
          <w:attr w:name="ProductID" w:val="la Basilicata"/>
        </w:smartTagPr>
        <w:r>
          <w:rPr>
            <w:rFonts w:ascii="Courier New" w:hAnsi="Courier New" w:cs="Courier New"/>
            <w:color w:val="000000"/>
            <w:sz w:val="22"/>
            <w:szCs w:val="22"/>
          </w:rPr>
          <w:t>la Basilicata</w:t>
        </w:r>
      </w:smartTag>
      <w:r>
        <w:rPr>
          <w:rFonts w:ascii="Courier New" w:hAnsi="Courier New" w:cs="Courier New"/>
          <w:color w:val="000000"/>
          <w:sz w:val="22"/>
          <w:szCs w:val="22"/>
        </w:rPr>
        <w:t>;</w:t>
      </w:r>
    </w:p>
    <w:p w:rsidR="00173986" w:rsidRPr="00436EB3" w:rsidRDefault="00173986" w:rsidP="00173986">
      <w:pPr>
        <w:numPr>
          <w:ilvl w:val="0"/>
          <w:numId w:val="3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ad accettare, senza riserva alcuna,  tutte le condizioni  previste dal</w:t>
      </w:r>
      <w:r>
        <w:rPr>
          <w:rFonts w:ascii="Courier New" w:hAnsi="Courier New" w:cs="Courier New"/>
          <w:color w:val="000000"/>
          <w:sz w:val="22"/>
          <w:szCs w:val="22"/>
        </w:rPr>
        <w:t>l’avviso pubblico.</w:t>
      </w: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 w:rsidRPr="00436EB3">
        <w:rPr>
          <w:rFonts w:ascii="Courier New" w:hAnsi="Courier New" w:cs="Courier New"/>
          <w:b/>
          <w:color w:val="000000"/>
          <w:sz w:val="22"/>
          <w:szCs w:val="22"/>
        </w:rPr>
        <w:t>DICHIARA INOLTRE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 xml:space="preserve">Titoli culturali </w:t>
      </w:r>
      <w:r>
        <w:rPr>
          <w:rFonts w:ascii="Courier New" w:hAnsi="Courier New" w:cs="Courier New"/>
          <w:b/>
          <w:sz w:val="22"/>
          <w:szCs w:val="22"/>
        </w:rPr>
        <w:t xml:space="preserve">e professionali </w:t>
      </w:r>
      <w:r w:rsidRPr="00436EB3">
        <w:rPr>
          <w:rFonts w:ascii="Courier New" w:hAnsi="Courier New" w:cs="Courier New"/>
          <w:b/>
          <w:sz w:val="22"/>
          <w:szCs w:val="22"/>
        </w:rPr>
        <w:t>dei</w:t>
      </w:r>
      <w:r>
        <w:rPr>
          <w:rFonts w:ascii="Courier New" w:hAnsi="Courier New" w:cs="Courier New"/>
          <w:b/>
          <w:sz w:val="22"/>
          <w:szCs w:val="22"/>
        </w:rPr>
        <w:t xml:space="preserve"> docenti e</w:t>
      </w:r>
      <w:r w:rsidRPr="00436EB3">
        <w:rPr>
          <w:rFonts w:ascii="Courier New" w:hAnsi="Courier New" w:cs="Courier New"/>
          <w:b/>
          <w:sz w:val="22"/>
          <w:szCs w:val="22"/>
        </w:rPr>
        <w:t xml:space="preserve"> formatori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173986" w:rsidRPr="00436EB3" w:rsidTr="006910DF">
        <w:tc>
          <w:tcPr>
            <w:tcW w:w="9828" w:type="dxa"/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  <w:b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>Titoli universitari post lauream</w:t>
            </w:r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  <w:b/>
              </w:rPr>
            </w:pP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d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ottorato di ricerca 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___________,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 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seconda laurea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conseguita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corsi di perfezionamento/specializzazione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_____________________________________________, c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onsegu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iti il ________; 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ster universitari</w:t>
            </w:r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di primo livello 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</w:t>
            </w:r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173986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master universitari</w:t>
            </w:r>
            <w:r>
              <w:rPr>
                <w:rFonts w:ascii="Courier New" w:hAnsi="Courier New" w:cs="Courier New"/>
                <w:sz w:val="22"/>
                <w:szCs w:val="22"/>
              </w:rPr>
              <w:t>o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di secondo livello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, conseguito il _______;</w:t>
            </w:r>
          </w:p>
          <w:p w:rsidR="00173986" w:rsidRPr="00436EB3" w:rsidRDefault="00173986" w:rsidP="00173986">
            <w:pPr>
              <w:numPr>
                <w:ilvl w:val="0"/>
                <w:numId w:val="4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certificazioni linguistiche conseguiti nell’area specifica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conseguite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_____________.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173986" w:rsidRPr="00436EB3" w:rsidTr="006910DF">
        <w:tc>
          <w:tcPr>
            <w:tcW w:w="9828" w:type="dxa"/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>Attestato di frequenza a corsi di formazione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espressamente indirizzati all’aggiornamento su tematiche inerenti l’oggetto di selezione erogati da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</w:rPr>
            </w:pPr>
          </w:p>
          <w:p w:rsidR="00173986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Ansas/Indire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___________; </w:t>
            </w:r>
          </w:p>
          <w:p w:rsidR="00173986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U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niversità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 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conseguito il 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___________;</w:t>
            </w:r>
          </w:p>
          <w:p w:rsidR="00173986" w:rsidRPr="00436EB3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I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stituti nazionali di ricerca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_______;</w:t>
            </w:r>
          </w:p>
          <w:p w:rsidR="00173986" w:rsidRPr="0074418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Enti di formazione e certificazione accreditati dal MIUR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_________; </w:t>
            </w:r>
          </w:p>
          <w:p w:rsidR="00173986" w:rsidRPr="0074418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lastRenderedPageBreak/>
              <w:t>Reti di scuole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______________________________,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173986" w:rsidRPr="00332ED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Enti locali 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________; </w:t>
            </w:r>
          </w:p>
          <w:p w:rsidR="00173986" w:rsidRPr="00332EDD" w:rsidRDefault="00173986" w:rsidP="00173986">
            <w:pPr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b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Organi dell’amministrazione pubblica centrale e periferica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_________________,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conseguito 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________.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173986" w:rsidRPr="00436EB3" w:rsidTr="006910DF">
        <w:tc>
          <w:tcPr>
            <w:tcW w:w="9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Pubblicazioni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cartacee o multimediali e/o contenuti didattici digitali che affrontino argomenti inerenti la formazione in oggetto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</w:rPr>
            </w:pPr>
          </w:p>
          <w:p w:rsidR="00173986" w:rsidRDefault="00173986" w:rsidP="00173986">
            <w:pPr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 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 Data ___/___/____;</w:t>
            </w:r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2. 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 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/____;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173986" w:rsidRDefault="00173986" w:rsidP="006910D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4.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>ubblicazione 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5.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P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ubblicazione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ata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</w:t>
            </w:r>
            <w:r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173986" w:rsidRPr="00436EB3" w:rsidTr="006910DF">
        <w:trPr>
          <w:trHeight w:val="206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436EB3" w:rsidRDefault="00173986" w:rsidP="006910DF">
            <w:pPr>
              <w:rPr>
                <w:rFonts w:ascii="Courier New" w:hAnsi="Courier New" w:cs="Courier New"/>
                <w:b/>
              </w:rPr>
            </w:pPr>
          </w:p>
        </w:tc>
      </w:tr>
    </w:tbl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>Esperienze</w:t>
      </w:r>
      <w:r>
        <w:rPr>
          <w:rFonts w:ascii="Courier New" w:hAnsi="Courier New" w:cs="Courier New"/>
          <w:b/>
          <w:sz w:val="22"/>
          <w:szCs w:val="22"/>
        </w:rPr>
        <w:t xml:space="preserve"> pregresse</w:t>
      </w:r>
      <w:r w:rsidRPr="00436EB3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 xml:space="preserve">Aver realizzato attività di formazione linguistica e metodologica in corsi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svolti in collaborazione con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173986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INDIRE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</w:t>
            </w:r>
          </w:p>
          <w:p w:rsidR="00173986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ANSAS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_______________________________________________________________ </w:t>
            </w:r>
          </w:p>
          <w:p w:rsidR="00173986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Uffici centrali o periferici dell’Amministrazione (USR)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MIUR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7"/>
              </w:numPr>
              <w:jc w:val="both"/>
              <w:rPr>
                <w:rFonts w:ascii="Courier New" w:hAnsi="Courier New" w:cs="Courier New"/>
                <w:b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Scuole statali o loro reti o comunque riconosciuti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</w:t>
            </w: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 xml:space="preserve">Aver realizzato attività di formazione/tutoraggio  in corsi di formazione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espressamente indirizzati all’aggiornamento linguistico erogati anche in proprio o per conto di soggetti terzi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________________________________________________________________________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br/>
              <w:t>________________________________________________________________________</w:t>
            </w:r>
          </w:p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436EB3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b/>
                <w:sz w:val="22"/>
                <w:szCs w:val="22"/>
              </w:rPr>
              <w:t>Esperienze dirette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svolte negli ultimi 5 anni sui attività inerenti le lingue straniere. Allo scopo risultano rilevanti: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gestione di attività di tutoraggio </w:t>
            </w:r>
            <w:r w:rsidRPr="00332EDD">
              <w:rPr>
                <w:rFonts w:ascii="Courier New" w:hAnsi="Courier New" w:cs="Courier New"/>
                <w:i/>
                <w:sz w:val="22"/>
                <w:szCs w:val="22"/>
              </w:rPr>
              <w:t>on line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 xml:space="preserve"> su piattaforme digitali attinenti il campo didattico e linguistico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</w:t>
            </w:r>
          </w:p>
          <w:p w:rsidR="00173986" w:rsidRPr="00436EB3" w:rsidRDefault="00173986" w:rsidP="006910DF">
            <w:pPr>
              <w:ind w:left="360"/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coordinamento di esperienze innovative in campo didattico, con particolare riferimento all’introduzione dell’approccio CLIL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</w:t>
            </w:r>
          </w:p>
          <w:p w:rsidR="00173986" w:rsidRPr="00436EB3" w:rsidRDefault="00173986" w:rsidP="006910DF">
            <w:pPr>
              <w:ind w:left="360"/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</w:t>
            </w:r>
            <w:r>
              <w:rPr>
                <w:rFonts w:ascii="Courier New" w:hAnsi="Courier New" w:cs="Courier New"/>
                <w:sz w:val="22"/>
                <w:szCs w:val="22"/>
              </w:rPr>
              <w:t>__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Scambi, stage, partecipazione a progetti internazionali e comunitari nel campo linguistico, didattico e tecnologico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</w:t>
            </w:r>
          </w:p>
          <w:p w:rsidR="00173986" w:rsidRPr="00436EB3" w:rsidRDefault="00173986" w:rsidP="006910DF">
            <w:pPr>
              <w:ind w:left="360"/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</w:t>
            </w:r>
          </w:p>
          <w:p w:rsidR="00173986" w:rsidRPr="00436EB3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436EB3">
              <w:rPr>
                <w:rFonts w:ascii="Courier New" w:hAnsi="Courier New" w:cs="Courier New"/>
                <w:sz w:val="22"/>
                <w:szCs w:val="22"/>
              </w:rPr>
              <w:t>Altre esperienze condotte a livello di rete, di singolo Istituto scolastico o in proprio, purché attinenti la materia e documentabili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</w:t>
            </w:r>
            <w:r w:rsidRPr="00436EB3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</w:t>
            </w:r>
          </w:p>
          <w:p w:rsidR="00173986" w:rsidRPr="00436EB3" w:rsidRDefault="00173986" w:rsidP="006910DF">
            <w:pPr>
              <w:ind w:left="284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173986" w:rsidRPr="00436EB3" w:rsidTr="006910DF">
        <w:trPr>
          <w:trHeight w:val="41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6" w:rsidRPr="00436EB3" w:rsidRDefault="00173986" w:rsidP="006910DF">
            <w:pPr>
              <w:rPr>
                <w:rFonts w:ascii="Courier New" w:hAnsi="Courier New" w:cs="Courier New"/>
                <w:b/>
              </w:rPr>
            </w:pPr>
          </w:p>
        </w:tc>
      </w:tr>
    </w:tbl>
    <w:p w:rsidR="00173986" w:rsidRDefault="00173986" w:rsidP="00173986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173986" w:rsidRPr="00436EB3" w:rsidRDefault="00173986" w:rsidP="00173986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>Progetto formativo</w:t>
      </w:r>
    </w:p>
    <w:p w:rsidR="00173986" w:rsidRPr="00436EB3" w:rsidRDefault="00173986" w:rsidP="00173986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 xml:space="preserve">Descrizione del percorso formativo, della scansione temporale, dei contenuti, delle metodologie, delle risorse didattiche che si intendono </w:t>
            </w:r>
            <w:r w:rsidRPr="007C57EF">
              <w:rPr>
                <w:rFonts w:ascii="Courier New" w:hAnsi="Courier New" w:cs="Courier New"/>
                <w:sz w:val="22"/>
                <w:szCs w:val="22"/>
              </w:rPr>
              <w:lastRenderedPageBreak/>
              <w:t>utilizzare per raggiungere gli obiettivi previsti dal corso.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lastRenderedPageBreak/>
              <w:t>Descrizione delle forma di monitoraggio, gestione d’aula, rinforzo alla motivazione dei partecipanti, ivi compresi le modalità di svolgimento dei test di accesso e delle forme di valutazione formativa e sommativa per attestare le competenze raggiunte dai partecipanti.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3986" w:rsidRPr="007C57EF" w:rsidRDefault="00173986" w:rsidP="006910DF">
            <w:pPr>
              <w:rPr>
                <w:rFonts w:ascii="Courier New" w:hAnsi="Courier New" w:cs="Courier New"/>
              </w:rPr>
            </w:pP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 xml:space="preserve">Descrizione delle caratteristiche tecniche delle attività </w:t>
            </w:r>
            <w:r w:rsidRPr="007C57EF">
              <w:rPr>
                <w:rFonts w:ascii="Courier New" w:hAnsi="Courier New" w:cs="Courier New"/>
                <w:i/>
                <w:sz w:val="22"/>
                <w:szCs w:val="22"/>
              </w:rPr>
              <w:t>on line</w:t>
            </w:r>
            <w:r w:rsidRPr="007C57EF">
              <w:rPr>
                <w:rFonts w:ascii="Courier New" w:hAnsi="Courier New" w:cs="Courier New"/>
                <w:sz w:val="22"/>
                <w:szCs w:val="22"/>
              </w:rPr>
              <w:t>, in ordine a: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tipologia dei supporti digitali e telematici utilizzabili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tracciabilità dei percorsi svolti dai corsisti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interattività e fruibilità della piattaforma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pertinenza dei contributi culturali, didattici e linguistici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suppressAutoHyphens/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competenza del tutor per la gestione interattiva della formazione</w:t>
            </w:r>
          </w:p>
          <w:p w:rsidR="00173986" w:rsidRPr="007C57EF" w:rsidRDefault="00173986" w:rsidP="00173986">
            <w:pPr>
              <w:numPr>
                <w:ilvl w:val="0"/>
                <w:numId w:val="8"/>
              </w:num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altri elementi che qualificano l’attività formativa</w:t>
            </w:r>
            <w:r w:rsidRPr="007C57EF"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</w:tr>
      <w:tr w:rsidR="00173986" w:rsidRPr="00436EB3" w:rsidTr="006910DF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Descrizione del preventivo finanziario e articolazione delle spese  per lo sviluppo dell’attività, sulla base di quanto previsto dal D.D. n. 1225/2017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  <w:r w:rsidRPr="007C57EF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73986" w:rsidRPr="007C57EF" w:rsidRDefault="00173986" w:rsidP="006910DF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173986" w:rsidRPr="00436EB3" w:rsidTr="006910DF">
        <w:trPr>
          <w:trHeight w:val="412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86" w:rsidRPr="00436EB3" w:rsidRDefault="00173986" w:rsidP="006910DF">
            <w:pPr>
              <w:rPr>
                <w:rFonts w:ascii="Courier New" w:hAnsi="Courier New" w:cs="Courier New"/>
                <w:b/>
              </w:rPr>
            </w:pPr>
          </w:p>
        </w:tc>
      </w:tr>
    </w:tbl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22"/>
          <w:szCs w:val="22"/>
        </w:rPr>
        <w:t>Allega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b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ai sensi dell’art. 4 dell’avviso pubblico:</w:t>
      </w:r>
      <w:r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</w:p>
    <w:p w:rsidR="00173986" w:rsidRDefault="00173986" w:rsidP="00173986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copia del </w:t>
      </w:r>
      <w:r w:rsidRPr="00177A90">
        <w:rPr>
          <w:rFonts w:ascii="Courier New" w:hAnsi="Courier New" w:cs="Courier New"/>
          <w:i/>
          <w:color w:val="000000"/>
          <w:sz w:val="22"/>
          <w:szCs w:val="22"/>
        </w:rPr>
        <w:t>curriculum vitae</w:t>
      </w:r>
      <w:r>
        <w:rPr>
          <w:rFonts w:ascii="Courier New" w:hAnsi="Courier New" w:cs="Courier New"/>
          <w:color w:val="000000"/>
          <w:sz w:val="22"/>
          <w:szCs w:val="22"/>
        </w:rPr>
        <w:t>, redatto secondo il format europeo, dei docenti e formatori da impegnare nelle attività, corredato da copia di un valido documento di identità se trattasi di soggetto singolo;</w:t>
      </w:r>
    </w:p>
    <w:p w:rsidR="00173986" w:rsidRDefault="00173986" w:rsidP="00173986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progetto tecnico-didattico, comprensivo del preventivo finanziario;</w:t>
      </w:r>
    </w:p>
    <w:p w:rsidR="00173986" w:rsidRDefault="00173986" w:rsidP="00173986">
      <w:pPr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copia dell’atto costitutivo e/o dell’atto di riconoscimento dell’ente privato o dell’associazione.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Pr="00177A90" w:rsidRDefault="00173986" w:rsidP="00173986">
      <w:pPr>
        <w:autoSpaceDE w:val="0"/>
        <w:autoSpaceDN w:val="0"/>
        <w:adjustRightInd w:val="0"/>
        <w:snapToGrid w:val="0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Luogo e data ___________________</w:t>
      </w: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</w:p>
    <w:p w:rsidR="00173986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</w:t>
      </w:r>
    </w:p>
    <w:p w:rsidR="00173986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436EB3">
        <w:rPr>
          <w:rFonts w:ascii="Courier New" w:hAnsi="Courier New" w:cs="Courier New"/>
          <w:color w:val="000000"/>
          <w:sz w:val="22"/>
          <w:szCs w:val="22"/>
        </w:rPr>
        <w:t>Firma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jc w:val="center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_______________________</w:t>
      </w:r>
    </w:p>
    <w:p w:rsidR="00173986" w:rsidRPr="00436EB3" w:rsidRDefault="00173986" w:rsidP="00173986">
      <w:pPr>
        <w:autoSpaceDE w:val="0"/>
        <w:autoSpaceDN w:val="0"/>
        <w:adjustRightInd w:val="0"/>
        <w:snapToGrid w:val="0"/>
        <w:rPr>
          <w:rFonts w:ascii="Courier New" w:hAnsi="Courier New" w:cs="Courier New"/>
          <w:b/>
          <w:sz w:val="22"/>
          <w:szCs w:val="22"/>
        </w:rPr>
      </w:pPr>
      <w:r w:rsidRPr="00436EB3">
        <w:rPr>
          <w:rFonts w:ascii="Courier New" w:hAnsi="Courier New" w:cs="Courier New"/>
          <w:b/>
          <w:i/>
          <w:color w:val="000000"/>
          <w:sz w:val="22"/>
          <w:szCs w:val="22"/>
        </w:rPr>
        <w:t xml:space="preserve">                                                    </w:t>
      </w:r>
    </w:p>
    <w:p w:rsidR="006F7CE6" w:rsidRDefault="006F7CE6"/>
    <w:sectPr w:rsidR="006F7CE6" w:rsidSect="0017398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908"/>
    <w:multiLevelType w:val="hybridMultilevel"/>
    <w:tmpl w:val="37C030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377D8"/>
    <w:multiLevelType w:val="hybridMultilevel"/>
    <w:tmpl w:val="776E2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C07949"/>
    <w:multiLevelType w:val="hybridMultilevel"/>
    <w:tmpl w:val="8F10CA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34741E"/>
    <w:multiLevelType w:val="hybridMultilevel"/>
    <w:tmpl w:val="F31AB1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D6679E"/>
    <w:multiLevelType w:val="hybridMultilevel"/>
    <w:tmpl w:val="AA9EDD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9751DAE"/>
    <w:multiLevelType w:val="hybridMultilevel"/>
    <w:tmpl w:val="BE681C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3968EA"/>
    <w:multiLevelType w:val="hybridMultilevel"/>
    <w:tmpl w:val="4E2660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81F33"/>
    <w:multiLevelType w:val="hybridMultilevel"/>
    <w:tmpl w:val="053C44D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A85977"/>
    <w:multiLevelType w:val="hybridMultilevel"/>
    <w:tmpl w:val="D14CF4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86"/>
    <w:rsid w:val="00173986"/>
    <w:rsid w:val="001F17E6"/>
    <w:rsid w:val="002F1D3D"/>
    <w:rsid w:val="0053410F"/>
    <w:rsid w:val="005C4C81"/>
    <w:rsid w:val="006F7CE6"/>
    <w:rsid w:val="008A4012"/>
    <w:rsid w:val="00F8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MIUR</cp:lastModifiedBy>
  <cp:revision>2</cp:revision>
  <dcterms:created xsi:type="dcterms:W3CDTF">2018-05-03T08:41:00Z</dcterms:created>
  <dcterms:modified xsi:type="dcterms:W3CDTF">2018-05-03T08:41:00Z</dcterms:modified>
</cp:coreProperties>
</file>